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FDE" w14:textId="352FEC12" w:rsidR="00B83A60" w:rsidRPr="00653E49" w:rsidRDefault="00B83A60" w:rsidP="00B83A60">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sidR="00953034">
        <w:rPr>
          <w:rFonts w:ascii="Baskerville" w:hAnsi="Baskerville" w:cs="Times New Roman (Cuerpo en alfa"/>
          <w:smallCaps/>
          <w:color w:val="70AD47" w:themeColor="accent6"/>
          <w:sz w:val="32"/>
          <w:szCs w:val="32"/>
          <w:lang w:val="es-ES"/>
        </w:rPr>
        <w:t>7</w:t>
      </w:r>
      <w:r w:rsidRPr="00653E49">
        <w:rPr>
          <w:rFonts w:ascii="Baskerville" w:hAnsi="Baskerville" w:cs="Times New Roman (Cuerpo en alfa"/>
          <w:smallCaps/>
          <w:color w:val="70AD47" w:themeColor="accent6"/>
          <w:sz w:val="32"/>
          <w:szCs w:val="32"/>
          <w:lang w:val="es-ES"/>
        </w:rPr>
        <w:t xml:space="preserve"> / </w:t>
      </w:r>
      <w:r w:rsidR="00953034">
        <w:rPr>
          <w:rFonts w:ascii="Baskerville" w:hAnsi="Baskerville" w:cs="Times New Roman (Cuerpo en alfa"/>
          <w:smallCaps/>
          <w:color w:val="70AD47" w:themeColor="accent6"/>
          <w:sz w:val="32"/>
          <w:szCs w:val="32"/>
          <w:lang w:val="es-ES"/>
        </w:rPr>
        <w:t>Algunos recursos expresivos</w:t>
      </w:r>
    </w:p>
    <w:p w14:paraId="728059F4" w14:textId="0BC0DDBC" w:rsidR="00B83A60" w:rsidRPr="00934949" w:rsidRDefault="00953034" w:rsidP="00B83A60">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¿Qué evaluación global haría de la sesión sobre recitado y recursos expresivos de la clase correspondiente a esta lección?</w:t>
      </w:r>
    </w:p>
    <w:p w14:paraId="4107CB78" w14:textId="77777777" w:rsidR="00B83A60" w:rsidRDefault="00B83A60" w:rsidP="00B83A60">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2EA7D44D" w14:textId="24DBDB2E" w:rsidR="002F4964" w:rsidRDefault="00B83A60" w:rsidP="00B83A60">
      <w:pPr>
        <w:spacing w:line="312" w:lineRule="auto"/>
        <w:ind w:firstLine="709"/>
        <w:jc w:val="both"/>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B83A60">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0140"/>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6E5"/>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0310"/>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1F64"/>
    <w:rsid w:val="0050429C"/>
    <w:rsid w:val="005050D3"/>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7F2"/>
    <w:rsid w:val="007B47AD"/>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34"/>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83A60"/>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34A5"/>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216E"/>
    <w:rsid w:val="00D0350A"/>
    <w:rsid w:val="00D063BE"/>
    <w:rsid w:val="00D102C1"/>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4E95"/>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EF74A6"/>
  <w14:defaultImageDpi w14:val="32767"/>
  <w15:chartTrackingRefBased/>
  <w15:docId w15:val="{2D3BF86F-0130-9C45-9887-650BAC0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3EAA-78DC-4E4C-ACB9-40DD049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377</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6</cp:revision>
  <dcterms:created xsi:type="dcterms:W3CDTF">2022-10-03T06:56:00Z</dcterms:created>
  <dcterms:modified xsi:type="dcterms:W3CDTF">2022-11-07T10:30:00Z</dcterms:modified>
</cp:coreProperties>
</file>